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Yum China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15,029,199.00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1,075,147.00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19,319,810.00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240,168.00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19,559,978.00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Yum China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East Park Boulevard Suite 805 Plano TX 75074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19559978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15029199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1075147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19319810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240168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Securities LLC; JPMorgan Asset Management (Asia Pacific) Limited; JPMorgan Asset Management (UK) Limited; J.P. MORGAN SE; JPMorgan Chase Bank, National Association; JPMorgan Asset Management Holdings Inc.; J.P. Morgan Investment Management Inc.; JPMorgan Asset Management (Taiwan) Limited;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5302</Characters>
  <CharactersWithSpaces>6317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